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4AC" w:rsidRPr="00523A7F" w:rsidRDefault="00153B67" w:rsidP="00153B67">
      <w:pPr>
        <w:pStyle w:val="1"/>
        <w:jc w:val="center"/>
        <w:rPr>
          <w:rFonts w:eastAsiaTheme="minorHAnsi"/>
        </w:rPr>
      </w:pPr>
      <w:r w:rsidRPr="00523A7F">
        <w:rPr>
          <w:rFonts w:eastAsiaTheme="minorHAnsi" w:hint="eastAsia"/>
        </w:rPr>
        <w:t>5</w:t>
      </w:r>
      <w:r w:rsidR="00640BB5">
        <w:rPr>
          <w:rFonts w:eastAsiaTheme="minorHAnsi"/>
        </w:rPr>
        <w:t>301</w:t>
      </w:r>
      <w:bookmarkStart w:id="0" w:name="_GoBack"/>
      <w:bookmarkEnd w:id="0"/>
      <w:r w:rsidRPr="00523A7F">
        <w:rPr>
          <w:rFonts w:eastAsiaTheme="minorHAnsi" w:hint="eastAsia"/>
        </w:rPr>
        <w:t>考试名单表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3"/>
        <w:gridCol w:w="3402"/>
        <w:gridCol w:w="1419"/>
        <w:gridCol w:w="4330"/>
      </w:tblGrid>
      <w:tr w:rsidR="00901E81" w:rsidRPr="00523A7F" w:rsidTr="0091535F">
        <w:trPr>
          <w:trHeight w:val="54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91535F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座号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901E8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132EF1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523A7F" w:rsidRDefault="00901E81" w:rsidP="00281E11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水利学院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523A7F" w:rsidRDefault="00901E81" w:rsidP="00281E1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郭玉宾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523A7F" w:rsidRDefault="00901E81" w:rsidP="00281E1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901E8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132EF1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523A7F" w:rsidRDefault="00901E81" w:rsidP="00281E11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523A7F" w:rsidRDefault="00901E81" w:rsidP="00281E1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谢俊莹</w:t>
            </w:r>
            <w:proofErr w:type="gramEnd"/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523A7F" w:rsidRDefault="00901E81" w:rsidP="00281E1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901E8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281E1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281E1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李彦彬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281E1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6C2779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79" w:rsidRPr="0091535F" w:rsidRDefault="0068490F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779" w:rsidRPr="00523A7F" w:rsidRDefault="006C2779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779" w:rsidRPr="00523A7F" w:rsidRDefault="006C2779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田林钢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779" w:rsidRPr="00523A7F" w:rsidRDefault="006C2779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01E8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68490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张淙皎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01E8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68490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徐存东</w:t>
            </w:r>
            <w:proofErr w:type="gramEnd"/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01E8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68490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武兰英</w:t>
            </w:r>
            <w:proofErr w:type="gramEnd"/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6C2779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79" w:rsidRPr="0091535F" w:rsidRDefault="0068490F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79" w:rsidRPr="00523A7F" w:rsidRDefault="006C2779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779" w:rsidRPr="00523A7F" w:rsidRDefault="006C2779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丁仁伟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779" w:rsidRPr="00523A7F" w:rsidRDefault="006C2779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901E8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68490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姜彤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院长兼地球物理研究所所长</w:t>
            </w:r>
          </w:p>
        </w:tc>
      </w:tr>
      <w:tr w:rsidR="00132EF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李日运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F1" w:rsidRPr="008E3930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测绘与地理信息学院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F1" w:rsidRPr="008E3930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金栋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F1" w:rsidRPr="008E3930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132EF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F1" w:rsidRPr="008E3930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F1" w:rsidRPr="008E3930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曹连海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F1" w:rsidRPr="008E3930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132EF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程思康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132EF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张培勇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132EF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郝</w:t>
            </w:r>
            <w:proofErr w:type="gramEnd"/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用兴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132EF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张瑞珠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501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雷鸣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132EF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张新中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132EF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李晓克</w:t>
            </w:r>
            <w:proofErr w:type="gramEnd"/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张多新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副院长兼钢结构与工程研究院副院长</w:t>
            </w:r>
          </w:p>
        </w:tc>
      </w:tr>
      <w:tr w:rsidR="00132EF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汪志昊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电力学院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132EF1" w:rsidRPr="00523A7F" w:rsidTr="00132EF1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徐启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张红涛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朱雪凌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王为术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郭志芬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车华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上官林</w:t>
            </w:r>
            <w:proofErr w:type="gramEnd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建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王丽君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环境与市政工程学院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王志良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郭婷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宋刚福</w:t>
            </w:r>
            <w:proofErr w:type="gramEnd"/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陆建红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刘秉涛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宋冬凌</w:t>
            </w:r>
            <w:proofErr w:type="gramEnd"/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范功伟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李纲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院长兼MBA教育中心主任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张国兴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苗彬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副院长兼MBA教育中心副主任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桂黄宝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黄伟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63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毋</w:t>
            </w:r>
            <w:proofErr w:type="gramEnd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红军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尹俊丽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曹玉贵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F1" w:rsidRPr="006C2779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C2779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左卫兵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F1" w:rsidRPr="006C2779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C2779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数学与统计学院副院长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F1" w:rsidRPr="006C2779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C2779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张愿章</w:t>
            </w:r>
            <w:proofErr w:type="gramEnd"/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F1" w:rsidRPr="006C2779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C2779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数学与统计学院副院长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李明霞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朱齐亮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李虎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方林牧</w:t>
            </w:r>
            <w:proofErr w:type="gramEnd"/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F1" w:rsidRPr="00523A7F" w:rsidRDefault="00132EF1" w:rsidP="00132EF1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F1" w:rsidRPr="006C2779" w:rsidRDefault="00132EF1" w:rsidP="00132EF1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C2779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马万明</w:t>
            </w:r>
            <w:proofErr w:type="gramEnd"/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F1" w:rsidRPr="006C2779" w:rsidRDefault="00132EF1" w:rsidP="00132EF1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C2779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信息工程学院党委书记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司保江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吴慧欣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向明森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李秀芹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吴文红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物理与电子学院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侯战海</w:t>
            </w:r>
            <w:proofErr w:type="gramEnd"/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许磊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郑锐</w:t>
            </w:r>
            <w:proofErr w:type="gramEnd"/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周文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党兰玲</w:t>
            </w:r>
            <w:proofErr w:type="gramEnd"/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韩孟奇</w:t>
            </w:r>
            <w:proofErr w:type="gramEnd"/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刘丽</w:t>
            </w: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刘文霞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张胜前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刘丽霞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王华杰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院长兼法律事务中心主任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万钧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周海岭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副院长兼法律事务中心副主任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李幸福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胡德朝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何楠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院长兼MPA教育中心主任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李先广</w:t>
            </w:r>
            <w:proofErr w:type="gramEnd"/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副院长兼MPA教育中心副主任</w:t>
            </w:r>
          </w:p>
        </w:tc>
      </w:tr>
      <w:tr w:rsidR="00132EF1" w:rsidRPr="00523A7F" w:rsidTr="00132EF1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F1" w:rsidRPr="00132EF1" w:rsidRDefault="00132EF1" w:rsidP="00132EF1">
            <w:pPr>
              <w:jc w:val="center"/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</w:pPr>
            <w:r w:rsidRPr="00132EF1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吴礼明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EF1" w:rsidRPr="00523A7F" w:rsidRDefault="00132EF1" w:rsidP="00132EF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</w:tbl>
    <w:p w:rsidR="00153B67" w:rsidRPr="00523A7F" w:rsidRDefault="00153B67" w:rsidP="00153B67">
      <w:pPr>
        <w:rPr>
          <w:rFonts w:eastAsiaTheme="minorHAnsi"/>
        </w:rPr>
      </w:pPr>
    </w:p>
    <w:sectPr w:rsidR="00153B67" w:rsidRPr="00523A7F" w:rsidSect="00901E81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8AA" w:rsidRDefault="001C68AA" w:rsidP="00C26DF8">
      <w:r>
        <w:separator/>
      </w:r>
    </w:p>
  </w:endnote>
  <w:endnote w:type="continuationSeparator" w:id="0">
    <w:p w:rsidR="001C68AA" w:rsidRDefault="001C68AA" w:rsidP="00C2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8AA" w:rsidRDefault="001C68AA" w:rsidP="00C26DF8">
      <w:r>
        <w:separator/>
      </w:r>
    </w:p>
  </w:footnote>
  <w:footnote w:type="continuationSeparator" w:id="0">
    <w:p w:rsidR="001C68AA" w:rsidRDefault="001C68AA" w:rsidP="00C26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67"/>
    <w:rsid w:val="00077AC4"/>
    <w:rsid w:val="00132EF1"/>
    <w:rsid w:val="00153B67"/>
    <w:rsid w:val="00153EAB"/>
    <w:rsid w:val="001C68AA"/>
    <w:rsid w:val="00232E57"/>
    <w:rsid w:val="00275EE1"/>
    <w:rsid w:val="00281E11"/>
    <w:rsid w:val="002C63D1"/>
    <w:rsid w:val="003252C4"/>
    <w:rsid w:val="00410DF6"/>
    <w:rsid w:val="00502E15"/>
    <w:rsid w:val="00523A7F"/>
    <w:rsid w:val="00640787"/>
    <w:rsid w:val="00640BB5"/>
    <w:rsid w:val="0068490F"/>
    <w:rsid w:val="006C2779"/>
    <w:rsid w:val="006D2859"/>
    <w:rsid w:val="00805EA1"/>
    <w:rsid w:val="00901E81"/>
    <w:rsid w:val="0091535F"/>
    <w:rsid w:val="009B2B87"/>
    <w:rsid w:val="00A61A8D"/>
    <w:rsid w:val="00A86DD6"/>
    <w:rsid w:val="00AF6646"/>
    <w:rsid w:val="00C26DF8"/>
    <w:rsid w:val="00CC67CB"/>
    <w:rsid w:val="00CD032C"/>
    <w:rsid w:val="00D006A7"/>
    <w:rsid w:val="00D07B85"/>
    <w:rsid w:val="00F5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CF122"/>
  <w15:chartTrackingRefBased/>
  <w15:docId w15:val="{E9428499-7FAC-4CA9-ADD1-754728BD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3B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B67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C26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6D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6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6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琦</dc:creator>
  <cp:keywords/>
  <dc:description/>
  <cp:lastModifiedBy>Fu Wenjun</cp:lastModifiedBy>
  <cp:revision>6</cp:revision>
  <dcterms:created xsi:type="dcterms:W3CDTF">2018-12-19T01:56:00Z</dcterms:created>
  <dcterms:modified xsi:type="dcterms:W3CDTF">2018-12-19T14:54:00Z</dcterms:modified>
</cp:coreProperties>
</file>