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D1" w:rsidRPr="000536D1" w:rsidRDefault="000536D1" w:rsidP="000536D1">
      <w:pPr>
        <w:ind w:right="560"/>
        <w:rPr>
          <w:rFonts w:ascii="Calibri" w:eastAsia="宋体" w:hAnsi="Calibri" w:cs="Times New Roman"/>
          <w:sz w:val="28"/>
          <w:szCs w:val="28"/>
        </w:rPr>
      </w:pPr>
      <w:r w:rsidRPr="000536D1">
        <w:rPr>
          <w:rFonts w:ascii="Calibri" w:eastAsia="宋体" w:hAnsi="Calibri" w:cs="Times New Roman" w:hint="eastAsia"/>
          <w:b/>
          <w:sz w:val="24"/>
          <w:szCs w:val="24"/>
        </w:rPr>
        <w:t>附件</w:t>
      </w:r>
      <w:r w:rsidRPr="000536D1">
        <w:rPr>
          <w:rFonts w:ascii="Calibri" w:eastAsia="宋体" w:hAnsi="Calibri" w:cs="Times New Roman"/>
          <w:b/>
          <w:sz w:val="24"/>
          <w:szCs w:val="24"/>
        </w:rPr>
        <w:t xml:space="preserve">                    </w:t>
      </w:r>
      <w:r w:rsidRPr="000536D1">
        <w:rPr>
          <w:rFonts w:ascii="宋体" w:eastAsia="宋体" w:hAnsi="宋体" w:cs="宋体" w:hint="eastAsia"/>
          <w:b/>
          <w:bCs/>
          <w:kern w:val="36"/>
          <w:sz w:val="24"/>
          <w:szCs w:val="24"/>
        </w:rPr>
        <w:t>各单位档案归档整理流程</w:t>
      </w:r>
    </w:p>
    <w:p w:rsidR="000536D1" w:rsidRPr="000536D1" w:rsidRDefault="000536D1" w:rsidP="000536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0536D1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0536D1">
        <w:rPr>
          <w:rFonts w:ascii="宋体" w:eastAsia="宋体" w:hAnsi="宋体" w:cs="宋体" w:hint="eastAsia"/>
          <w:kern w:val="0"/>
          <w:sz w:val="24"/>
          <w:szCs w:val="24"/>
        </w:rPr>
        <w:t xml:space="preserve">.整理流程如下： </w:t>
      </w:r>
    </w:p>
    <w:p w:rsidR="000536D1" w:rsidRPr="000536D1" w:rsidRDefault="000536D1" w:rsidP="000536D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36D1">
        <w:rPr>
          <w:rFonts w:ascii="宋体" w:eastAsia="宋体" w:hAnsi="宋体" w:cs="宋体" w:hint="eastAsia"/>
          <w:kern w:val="0"/>
          <w:sz w:val="24"/>
          <w:szCs w:val="24"/>
        </w:rPr>
        <w:t>收集文件材料—→分类整理—→文件材料以件为单位装订—→文件材料排序标号—→下载打印《归档文件目录表格》—→下载打印《档案移交目录表格》—→文件材料移交至档案馆</w:t>
      </w:r>
    </w:p>
    <w:p w:rsidR="000536D1" w:rsidRPr="000536D1" w:rsidRDefault="000536D1" w:rsidP="000536D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36D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536D1" w:rsidRPr="000536D1" w:rsidRDefault="000536D1" w:rsidP="000536D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36D1">
        <w:rPr>
          <w:rFonts w:ascii="宋体" w:eastAsia="宋体" w:hAnsi="宋体" w:cs="宋体" w:hint="eastAsia"/>
          <w:kern w:val="0"/>
          <w:sz w:val="24"/>
          <w:szCs w:val="24"/>
        </w:rPr>
        <w:t>二.注意事项：</w:t>
      </w:r>
    </w:p>
    <w:p w:rsidR="000536D1" w:rsidRPr="000536D1" w:rsidRDefault="000536D1" w:rsidP="000536D1">
      <w:pPr>
        <w:widowControl/>
        <w:spacing w:before="100" w:beforeAutospacing="1" w:after="100" w:afterAutospacing="1" w:line="432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36D1">
        <w:rPr>
          <w:rFonts w:ascii="宋体" w:eastAsia="宋体" w:hAnsi="宋体" w:cs="宋体" w:hint="eastAsia"/>
          <w:kern w:val="0"/>
          <w:sz w:val="24"/>
          <w:szCs w:val="24"/>
        </w:rPr>
        <w:t>1.收集需要移交的文件材料。确保文件材料的原件归档，杜绝使用复印件代替。缺少电子版的档案应注明。</w:t>
      </w:r>
    </w:p>
    <w:p w:rsidR="000536D1" w:rsidRPr="000536D1" w:rsidRDefault="000536D1" w:rsidP="000536D1">
      <w:pPr>
        <w:widowControl/>
        <w:spacing w:before="100" w:beforeAutospacing="1" w:after="100" w:afterAutospacing="1" w:line="432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36D1">
        <w:rPr>
          <w:rFonts w:ascii="宋体" w:eastAsia="宋体" w:hAnsi="宋体" w:cs="宋体" w:hint="eastAsia"/>
          <w:kern w:val="0"/>
          <w:sz w:val="24"/>
          <w:szCs w:val="24"/>
        </w:rPr>
        <w:t>2.归档材料</w:t>
      </w:r>
      <w:proofErr w:type="gramStart"/>
      <w:r w:rsidRPr="000536D1">
        <w:rPr>
          <w:rFonts w:ascii="宋体" w:eastAsia="宋体" w:hAnsi="宋体" w:cs="宋体" w:hint="eastAsia"/>
          <w:kern w:val="0"/>
          <w:sz w:val="24"/>
          <w:szCs w:val="24"/>
        </w:rPr>
        <w:t>用采用</w:t>
      </w:r>
      <w:proofErr w:type="gramEnd"/>
      <w:r w:rsidRPr="000536D1">
        <w:rPr>
          <w:rFonts w:ascii="宋体" w:eastAsia="宋体" w:hAnsi="宋体" w:cs="宋体" w:hint="eastAsia"/>
          <w:kern w:val="0"/>
          <w:sz w:val="24"/>
          <w:szCs w:val="24"/>
        </w:rPr>
        <w:t>质量较好纸张打印，要求字迹清晰，不应采用劣质纸张。</w:t>
      </w:r>
    </w:p>
    <w:p w:rsidR="000536D1" w:rsidRPr="000536D1" w:rsidRDefault="000536D1" w:rsidP="000536D1">
      <w:pPr>
        <w:widowControl/>
        <w:spacing w:before="100" w:beforeAutospacing="1" w:after="100" w:afterAutospacing="1" w:line="432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36D1">
        <w:rPr>
          <w:rFonts w:ascii="宋体" w:eastAsia="宋体" w:hAnsi="宋体" w:cs="宋体" w:hint="eastAsia"/>
          <w:kern w:val="0"/>
          <w:sz w:val="24"/>
          <w:szCs w:val="24"/>
        </w:rPr>
        <w:t>3. 文件材料以件为单位装订，在文件左上角用不锈钢钉书钉装订，或用曲别针、夹子装订。</w:t>
      </w:r>
    </w:p>
    <w:p w:rsidR="000536D1" w:rsidRPr="000536D1" w:rsidRDefault="000536D1" w:rsidP="000536D1">
      <w:pPr>
        <w:widowControl/>
        <w:spacing w:before="100" w:beforeAutospacing="1" w:after="100" w:afterAutospacing="1" w:line="432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36D1">
        <w:rPr>
          <w:rFonts w:ascii="宋体" w:eastAsia="宋体" w:hAnsi="宋体" w:cs="宋体" w:hint="eastAsia"/>
          <w:kern w:val="0"/>
          <w:sz w:val="24"/>
          <w:szCs w:val="24"/>
        </w:rPr>
        <w:t>4. 文件排序标号是指在兼职档案把归档的文件材料按类别、按时间编号。一个部门一个流水号，并在文件右上角用</w:t>
      </w:r>
      <w:r w:rsidRPr="000536D1">
        <w:rPr>
          <w:rFonts w:ascii="宋体" w:eastAsia="宋体" w:hAnsi="宋体" w:cs="宋体" w:hint="eastAsia"/>
          <w:b/>
          <w:kern w:val="0"/>
          <w:sz w:val="24"/>
          <w:szCs w:val="24"/>
        </w:rPr>
        <w:t>铅笔</w:t>
      </w:r>
      <w:r w:rsidRPr="000536D1">
        <w:rPr>
          <w:rFonts w:ascii="宋体" w:eastAsia="宋体" w:hAnsi="宋体" w:cs="宋体" w:hint="eastAsia"/>
          <w:kern w:val="0"/>
          <w:sz w:val="24"/>
          <w:szCs w:val="24"/>
        </w:rPr>
        <w:t>标号。格式为：1，2，3，……。</w:t>
      </w:r>
    </w:p>
    <w:p w:rsidR="000536D1" w:rsidRPr="000536D1" w:rsidRDefault="000536D1" w:rsidP="000536D1">
      <w:pPr>
        <w:widowControl/>
        <w:spacing w:before="100" w:beforeAutospacing="1" w:after="100" w:afterAutospacing="1" w:line="432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36D1">
        <w:rPr>
          <w:rFonts w:ascii="宋体" w:eastAsia="宋体" w:hAnsi="宋体" w:cs="宋体" w:hint="eastAsia"/>
          <w:kern w:val="0"/>
          <w:sz w:val="24"/>
          <w:szCs w:val="24"/>
        </w:rPr>
        <w:t>5. 页号：填写每份文书材料的起始页号，一份文书材料每页在右下角用</w:t>
      </w:r>
      <w:r w:rsidRPr="000536D1">
        <w:rPr>
          <w:rFonts w:ascii="宋体" w:eastAsia="宋体" w:hAnsi="宋体" w:cs="宋体" w:hint="eastAsia"/>
          <w:b/>
          <w:kern w:val="0"/>
          <w:sz w:val="24"/>
          <w:szCs w:val="24"/>
        </w:rPr>
        <w:t>铅笔</w:t>
      </w:r>
      <w:r w:rsidRPr="000536D1">
        <w:rPr>
          <w:rFonts w:ascii="宋体" w:eastAsia="宋体" w:hAnsi="宋体" w:cs="宋体" w:hint="eastAsia"/>
          <w:kern w:val="0"/>
          <w:sz w:val="24"/>
          <w:szCs w:val="24"/>
        </w:rPr>
        <w:t>标页号。格式：1，2，3……。</w:t>
      </w:r>
    </w:p>
    <w:p w:rsidR="000536D1" w:rsidRPr="000536D1" w:rsidRDefault="000536D1" w:rsidP="000536D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36D1">
        <w:rPr>
          <w:rFonts w:ascii="宋体" w:eastAsia="宋体" w:hAnsi="宋体" w:cs="宋体" w:hint="eastAsia"/>
          <w:kern w:val="0"/>
          <w:sz w:val="24"/>
          <w:szCs w:val="24"/>
        </w:rPr>
        <w:t>6. 日期：填写形成文书材料的年、月、日。公布性文件或法规性文件，可填写通过或批准、公布日期。没有日期的文书材料</w:t>
      </w:r>
      <w:proofErr w:type="gramStart"/>
      <w:r w:rsidRPr="000536D1">
        <w:rPr>
          <w:rFonts w:ascii="宋体" w:eastAsia="宋体" w:hAnsi="宋体" w:cs="宋体" w:hint="eastAsia"/>
          <w:kern w:val="0"/>
          <w:sz w:val="24"/>
          <w:szCs w:val="24"/>
        </w:rPr>
        <w:t>应考证清楚</w:t>
      </w:r>
      <w:proofErr w:type="gramEnd"/>
      <w:r w:rsidRPr="000536D1">
        <w:rPr>
          <w:rFonts w:ascii="宋体" w:eastAsia="宋体" w:hAnsi="宋体" w:cs="宋体" w:hint="eastAsia"/>
          <w:kern w:val="0"/>
          <w:sz w:val="24"/>
          <w:szCs w:val="24"/>
        </w:rPr>
        <w:t>后填写。格式为：20130209 。</w:t>
      </w:r>
    </w:p>
    <w:p w:rsidR="000536D1" w:rsidRPr="000536D1" w:rsidRDefault="000536D1" w:rsidP="000536D1">
      <w:pPr>
        <w:widowControl/>
        <w:spacing w:before="100" w:beforeAutospacing="1" w:after="100" w:afterAutospacing="1"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536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.归档文件要打印《归档文件目录》，和《档案移交目录》，各一式两份，将文件材料按顺序排列清楚。在移交纸质文件材料的同时需提供相应的电子目录和文件，并要求目录、内容、排列顺序完全一致。（表格可在档案馆网站下载）</w:t>
      </w:r>
    </w:p>
    <w:p w:rsidR="000536D1" w:rsidRPr="000536D1" w:rsidRDefault="000536D1" w:rsidP="000536D1">
      <w:pPr>
        <w:widowControl/>
        <w:spacing w:before="100" w:beforeAutospacing="1" w:after="100" w:afterAutospacing="1" w:line="432" w:lineRule="atLeast"/>
        <w:jc w:val="left"/>
        <w:rPr>
          <w:rFonts w:ascii="Calibri" w:eastAsia="宋体" w:hAnsi="Calibri" w:cs="Times New Roman" w:hint="eastAsia"/>
          <w:sz w:val="24"/>
          <w:szCs w:val="24"/>
        </w:rPr>
      </w:pPr>
      <w:r w:rsidRPr="000536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8.最后档案移交并办理交接手续。</w:t>
      </w:r>
    </w:p>
    <w:p w:rsidR="004900A8" w:rsidRPr="000536D1" w:rsidRDefault="004900A8">
      <w:bookmarkStart w:id="0" w:name="_GoBack"/>
      <w:bookmarkEnd w:id="0"/>
    </w:p>
    <w:sectPr w:rsidR="004900A8" w:rsidRPr="00053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FC"/>
    <w:rsid w:val="00017E6B"/>
    <w:rsid w:val="00033C9D"/>
    <w:rsid w:val="00043FFC"/>
    <w:rsid w:val="000453C7"/>
    <w:rsid w:val="000471C3"/>
    <w:rsid w:val="0005108D"/>
    <w:rsid w:val="000536D1"/>
    <w:rsid w:val="00055BD3"/>
    <w:rsid w:val="000647ED"/>
    <w:rsid w:val="000661C3"/>
    <w:rsid w:val="000713C4"/>
    <w:rsid w:val="00086B02"/>
    <w:rsid w:val="00086D12"/>
    <w:rsid w:val="00094122"/>
    <w:rsid w:val="000A6D09"/>
    <w:rsid w:val="000A77A0"/>
    <w:rsid w:val="000B45E5"/>
    <w:rsid w:val="000C0C37"/>
    <w:rsid w:val="000C51DD"/>
    <w:rsid w:val="000E1A97"/>
    <w:rsid w:val="000E6593"/>
    <w:rsid w:val="000F39BB"/>
    <w:rsid w:val="000F5138"/>
    <w:rsid w:val="001126BA"/>
    <w:rsid w:val="001323AC"/>
    <w:rsid w:val="001323CF"/>
    <w:rsid w:val="00137739"/>
    <w:rsid w:val="00150A98"/>
    <w:rsid w:val="001512EB"/>
    <w:rsid w:val="00153D98"/>
    <w:rsid w:val="00156B2B"/>
    <w:rsid w:val="00165772"/>
    <w:rsid w:val="00166E1F"/>
    <w:rsid w:val="0017319D"/>
    <w:rsid w:val="001911BA"/>
    <w:rsid w:val="001A15A8"/>
    <w:rsid w:val="001D1353"/>
    <w:rsid w:val="001D3DE9"/>
    <w:rsid w:val="001E34FA"/>
    <w:rsid w:val="001F642D"/>
    <w:rsid w:val="00212857"/>
    <w:rsid w:val="00213CA2"/>
    <w:rsid w:val="00226D1C"/>
    <w:rsid w:val="00233DA1"/>
    <w:rsid w:val="00252D38"/>
    <w:rsid w:val="002565B0"/>
    <w:rsid w:val="002612CB"/>
    <w:rsid w:val="002641C9"/>
    <w:rsid w:val="00267D44"/>
    <w:rsid w:val="00277490"/>
    <w:rsid w:val="0027791D"/>
    <w:rsid w:val="002951CE"/>
    <w:rsid w:val="00297CD6"/>
    <w:rsid w:val="00297FFB"/>
    <w:rsid w:val="002A0448"/>
    <w:rsid w:val="002A7A32"/>
    <w:rsid w:val="002B19D4"/>
    <w:rsid w:val="002D0347"/>
    <w:rsid w:val="002D4DDB"/>
    <w:rsid w:val="002D69F0"/>
    <w:rsid w:val="002E019B"/>
    <w:rsid w:val="002E3035"/>
    <w:rsid w:val="002E372A"/>
    <w:rsid w:val="00313481"/>
    <w:rsid w:val="0031748B"/>
    <w:rsid w:val="003252D0"/>
    <w:rsid w:val="00331FB8"/>
    <w:rsid w:val="00335DEF"/>
    <w:rsid w:val="00337D26"/>
    <w:rsid w:val="003406F0"/>
    <w:rsid w:val="00341F08"/>
    <w:rsid w:val="0034573E"/>
    <w:rsid w:val="003527BD"/>
    <w:rsid w:val="00363FCA"/>
    <w:rsid w:val="0037645A"/>
    <w:rsid w:val="00382135"/>
    <w:rsid w:val="003834F9"/>
    <w:rsid w:val="003874F4"/>
    <w:rsid w:val="003878EA"/>
    <w:rsid w:val="00387F93"/>
    <w:rsid w:val="003A01DF"/>
    <w:rsid w:val="003A25B2"/>
    <w:rsid w:val="003A294A"/>
    <w:rsid w:val="003A33DF"/>
    <w:rsid w:val="003A545D"/>
    <w:rsid w:val="003B6774"/>
    <w:rsid w:val="003C134D"/>
    <w:rsid w:val="003C32B6"/>
    <w:rsid w:val="003C7A53"/>
    <w:rsid w:val="003D3B16"/>
    <w:rsid w:val="003D4311"/>
    <w:rsid w:val="003D6DA6"/>
    <w:rsid w:val="003D6F78"/>
    <w:rsid w:val="003E449A"/>
    <w:rsid w:val="003F411A"/>
    <w:rsid w:val="00400645"/>
    <w:rsid w:val="0041161A"/>
    <w:rsid w:val="0041533E"/>
    <w:rsid w:val="004223E0"/>
    <w:rsid w:val="00424368"/>
    <w:rsid w:val="00425B18"/>
    <w:rsid w:val="00426BA6"/>
    <w:rsid w:val="004270AD"/>
    <w:rsid w:val="00450BF5"/>
    <w:rsid w:val="00460B67"/>
    <w:rsid w:val="00461731"/>
    <w:rsid w:val="004674F2"/>
    <w:rsid w:val="004704ED"/>
    <w:rsid w:val="004729A5"/>
    <w:rsid w:val="0047358D"/>
    <w:rsid w:val="00475AED"/>
    <w:rsid w:val="00486A8E"/>
    <w:rsid w:val="004900A8"/>
    <w:rsid w:val="00490D5B"/>
    <w:rsid w:val="004A7B71"/>
    <w:rsid w:val="004C21FA"/>
    <w:rsid w:val="004D67A5"/>
    <w:rsid w:val="004E682D"/>
    <w:rsid w:val="004F3DE0"/>
    <w:rsid w:val="00511DC0"/>
    <w:rsid w:val="00515609"/>
    <w:rsid w:val="00515941"/>
    <w:rsid w:val="005173CC"/>
    <w:rsid w:val="005273A4"/>
    <w:rsid w:val="00527643"/>
    <w:rsid w:val="00533F5A"/>
    <w:rsid w:val="005450FD"/>
    <w:rsid w:val="00557409"/>
    <w:rsid w:val="00561311"/>
    <w:rsid w:val="00574012"/>
    <w:rsid w:val="00577E7A"/>
    <w:rsid w:val="00580BA5"/>
    <w:rsid w:val="00587831"/>
    <w:rsid w:val="00593232"/>
    <w:rsid w:val="005947D0"/>
    <w:rsid w:val="0059583F"/>
    <w:rsid w:val="005A0E81"/>
    <w:rsid w:val="005C1188"/>
    <w:rsid w:val="005E0115"/>
    <w:rsid w:val="005E740B"/>
    <w:rsid w:val="005F70EE"/>
    <w:rsid w:val="0060666E"/>
    <w:rsid w:val="00613B97"/>
    <w:rsid w:val="00616174"/>
    <w:rsid w:val="006248BA"/>
    <w:rsid w:val="00627215"/>
    <w:rsid w:val="00654E6B"/>
    <w:rsid w:val="0067306D"/>
    <w:rsid w:val="006B6D32"/>
    <w:rsid w:val="006E1321"/>
    <w:rsid w:val="00704CD1"/>
    <w:rsid w:val="00715B67"/>
    <w:rsid w:val="00721081"/>
    <w:rsid w:val="00730107"/>
    <w:rsid w:val="00737E6A"/>
    <w:rsid w:val="007404E7"/>
    <w:rsid w:val="00746B89"/>
    <w:rsid w:val="007548FA"/>
    <w:rsid w:val="007552AD"/>
    <w:rsid w:val="0075536F"/>
    <w:rsid w:val="007652C4"/>
    <w:rsid w:val="00772F54"/>
    <w:rsid w:val="00780003"/>
    <w:rsid w:val="00780462"/>
    <w:rsid w:val="007878AB"/>
    <w:rsid w:val="007B7DD4"/>
    <w:rsid w:val="007C1233"/>
    <w:rsid w:val="007D382E"/>
    <w:rsid w:val="007E0F5F"/>
    <w:rsid w:val="007F09C0"/>
    <w:rsid w:val="007F5035"/>
    <w:rsid w:val="00813674"/>
    <w:rsid w:val="00814A37"/>
    <w:rsid w:val="00817CBD"/>
    <w:rsid w:val="008325C5"/>
    <w:rsid w:val="008452B2"/>
    <w:rsid w:val="008519F3"/>
    <w:rsid w:val="00854151"/>
    <w:rsid w:val="00860A0A"/>
    <w:rsid w:val="008620D5"/>
    <w:rsid w:val="00866A45"/>
    <w:rsid w:val="0086710B"/>
    <w:rsid w:val="00871D7E"/>
    <w:rsid w:val="008733CB"/>
    <w:rsid w:val="008754DE"/>
    <w:rsid w:val="00876B4B"/>
    <w:rsid w:val="008903CC"/>
    <w:rsid w:val="008904D3"/>
    <w:rsid w:val="00890974"/>
    <w:rsid w:val="00890D62"/>
    <w:rsid w:val="00897518"/>
    <w:rsid w:val="008A1B7E"/>
    <w:rsid w:val="008B7CC3"/>
    <w:rsid w:val="008E4945"/>
    <w:rsid w:val="00900516"/>
    <w:rsid w:val="0090653F"/>
    <w:rsid w:val="00907C53"/>
    <w:rsid w:val="00910772"/>
    <w:rsid w:val="009160DC"/>
    <w:rsid w:val="009268DF"/>
    <w:rsid w:val="009323E5"/>
    <w:rsid w:val="009350F4"/>
    <w:rsid w:val="00950F39"/>
    <w:rsid w:val="009510B3"/>
    <w:rsid w:val="0096008F"/>
    <w:rsid w:val="009628E1"/>
    <w:rsid w:val="00975B58"/>
    <w:rsid w:val="00981667"/>
    <w:rsid w:val="00992342"/>
    <w:rsid w:val="0099284E"/>
    <w:rsid w:val="009A1941"/>
    <w:rsid w:val="009B6415"/>
    <w:rsid w:val="009B6FCE"/>
    <w:rsid w:val="009B77B3"/>
    <w:rsid w:val="009D0EBB"/>
    <w:rsid w:val="009D762B"/>
    <w:rsid w:val="009F6A9B"/>
    <w:rsid w:val="00A13AC3"/>
    <w:rsid w:val="00A16A90"/>
    <w:rsid w:val="00A2698C"/>
    <w:rsid w:val="00A40AAC"/>
    <w:rsid w:val="00A607EF"/>
    <w:rsid w:val="00A60C12"/>
    <w:rsid w:val="00A626FF"/>
    <w:rsid w:val="00A63811"/>
    <w:rsid w:val="00A652BF"/>
    <w:rsid w:val="00A76B6B"/>
    <w:rsid w:val="00A772F2"/>
    <w:rsid w:val="00A774AE"/>
    <w:rsid w:val="00A81B03"/>
    <w:rsid w:val="00A81FCA"/>
    <w:rsid w:val="00A85EA6"/>
    <w:rsid w:val="00A96407"/>
    <w:rsid w:val="00AB2B99"/>
    <w:rsid w:val="00AD250A"/>
    <w:rsid w:val="00AD2E3F"/>
    <w:rsid w:val="00AE35EC"/>
    <w:rsid w:val="00AE7616"/>
    <w:rsid w:val="00AF21C9"/>
    <w:rsid w:val="00B00925"/>
    <w:rsid w:val="00B030CF"/>
    <w:rsid w:val="00B102AB"/>
    <w:rsid w:val="00B15C9B"/>
    <w:rsid w:val="00B24509"/>
    <w:rsid w:val="00B26087"/>
    <w:rsid w:val="00B52B66"/>
    <w:rsid w:val="00B71EFA"/>
    <w:rsid w:val="00B749B7"/>
    <w:rsid w:val="00B91C5E"/>
    <w:rsid w:val="00BA2685"/>
    <w:rsid w:val="00BA5203"/>
    <w:rsid w:val="00BB3F3E"/>
    <w:rsid w:val="00BC373C"/>
    <w:rsid w:val="00BE1EA9"/>
    <w:rsid w:val="00BE1EE9"/>
    <w:rsid w:val="00BF06AC"/>
    <w:rsid w:val="00C00103"/>
    <w:rsid w:val="00C069F8"/>
    <w:rsid w:val="00C13651"/>
    <w:rsid w:val="00C16709"/>
    <w:rsid w:val="00C174E5"/>
    <w:rsid w:val="00C26D8B"/>
    <w:rsid w:val="00C3529E"/>
    <w:rsid w:val="00C4103B"/>
    <w:rsid w:val="00C53F8F"/>
    <w:rsid w:val="00C57492"/>
    <w:rsid w:val="00C60435"/>
    <w:rsid w:val="00C6082F"/>
    <w:rsid w:val="00C62A35"/>
    <w:rsid w:val="00C71B87"/>
    <w:rsid w:val="00CA0ECE"/>
    <w:rsid w:val="00CA39DE"/>
    <w:rsid w:val="00CA76AA"/>
    <w:rsid w:val="00CC4EF0"/>
    <w:rsid w:val="00CF03A5"/>
    <w:rsid w:val="00CF0570"/>
    <w:rsid w:val="00CF5250"/>
    <w:rsid w:val="00CF559B"/>
    <w:rsid w:val="00D118CD"/>
    <w:rsid w:val="00D12F72"/>
    <w:rsid w:val="00D25047"/>
    <w:rsid w:val="00D27C3E"/>
    <w:rsid w:val="00D30B65"/>
    <w:rsid w:val="00D43660"/>
    <w:rsid w:val="00D4517A"/>
    <w:rsid w:val="00D4652C"/>
    <w:rsid w:val="00D477F7"/>
    <w:rsid w:val="00D5128E"/>
    <w:rsid w:val="00D5625B"/>
    <w:rsid w:val="00D77260"/>
    <w:rsid w:val="00D85F51"/>
    <w:rsid w:val="00D8655A"/>
    <w:rsid w:val="00D86EA1"/>
    <w:rsid w:val="00DA5084"/>
    <w:rsid w:val="00DB1655"/>
    <w:rsid w:val="00DB2A19"/>
    <w:rsid w:val="00DB67CB"/>
    <w:rsid w:val="00DC70FC"/>
    <w:rsid w:val="00DD300B"/>
    <w:rsid w:val="00DE0F89"/>
    <w:rsid w:val="00DE73C6"/>
    <w:rsid w:val="00DF3C23"/>
    <w:rsid w:val="00DF660B"/>
    <w:rsid w:val="00E00128"/>
    <w:rsid w:val="00E16ED3"/>
    <w:rsid w:val="00E17256"/>
    <w:rsid w:val="00E25936"/>
    <w:rsid w:val="00E30786"/>
    <w:rsid w:val="00E337E3"/>
    <w:rsid w:val="00E4046A"/>
    <w:rsid w:val="00E57DED"/>
    <w:rsid w:val="00E62EB1"/>
    <w:rsid w:val="00E66D99"/>
    <w:rsid w:val="00E93D90"/>
    <w:rsid w:val="00EA1659"/>
    <w:rsid w:val="00EA3EE1"/>
    <w:rsid w:val="00EB7711"/>
    <w:rsid w:val="00EC6AC7"/>
    <w:rsid w:val="00ED2222"/>
    <w:rsid w:val="00EF4B1F"/>
    <w:rsid w:val="00F025A2"/>
    <w:rsid w:val="00F0626C"/>
    <w:rsid w:val="00F066E4"/>
    <w:rsid w:val="00F068D2"/>
    <w:rsid w:val="00F105E9"/>
    <w:rsid w:val="00F11BB7"/>
    <w:rsid w:val="00F34D25"/>
    <w:rsid w:val="00F34D6B"/>
    <w:rsid w:val="00F36A5F"/>
    <w:rsid w:val="00F376AA"/>
    <w:rsid w:val="00F47873"/>
    <w:rsid w:val="00F53321"/>
    <w:rsid w:val="00F72443"/>
    <w:rsid w:val="00F73197"/>
    <w:rsid w:val="00F76BFA"/>
    <w:rsid w:val="00FA1C52"/>
    <w:rsid w:val="00FA22F5"/>
    <w:rsid w:val="00FB21B4"/>
    <w:rsid w:val="00FB424B"/>
    <w:rsid w:val="00FB5B16"/>
    <w:rsid w:val="00FB6293"/>
    <w:rsid w:val="00FD7842"/>
    <w:rsid w:val="00FD7A82"/>
    <w:rsid w:val="00FE0371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陈庆玲</dc:creator>
  <cp:keywords/>
  <dc:description/>
  <cp:lastModifiedBy>陈庆玲</cp:lastModifiedBy>
  <cp:revision>2</cp:revision>
  <dcterms:created xsi:type="dcterms:W3CDTF">2016-03-28T03:56:00Z</dcterms:created>
  <dcterms:modified xsi:type="dcterms:W3CDTF">2016-03-28T03:56:00Z</dcterms:modified>
</cp:coreProperties>
</file>